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B5F09" w14:textId="77777777" w:rsidR="00C45420" w:rsidRDefault="00C4542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B9AEC4" w14:textId="77777777" w:rsidR="00C45420" w:rsidRDefault="00C45420">
      <w:pPr>
        <w:widowControl w:val="0"/>
        <w:spacing w:line="276" w:lineRule="auto"/>
        <w:jc w:val="both"/>
      </w:pPr>
    </w:p>
    <w:p w14:paraId="6A726E84" w14:textId="77777777" w:rsidR="00C45420" w:rsidRDefault="00C4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06AB93" w14:textId="19E5DE96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SURAT PERNYATAAN KESEDIAAN MITRA</w:t>
      </w:r>
      <w:r w:rsidR="00135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PENELITIAN</w:t>
      </w:r>
    </w:p>
    <w:p w14:paraId="4424CD65" w14:textId="54A28D0D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UNIVERSITAS </w:t>
      </w:r>
      <w:r w:rsidR="007F48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DARUSSALAM GONTOR</w:t>
      </w:r>
    </w:p>
    <w:p w14:paraId="52E8802B" w14:textId="77777777" w:rsidR="00C45420" w:rsidRDefault="00C4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89E1B7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bertanda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10A4F922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23F6440D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Jabatan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399D7121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 Lembaga/Yayasan/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6809C0A0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Alamat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592F9875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3830450F" w14:textId="77777777" w:rsidR="004F389B" w:rsidRPr="00F960D8" w:rsidRDefault="004F389B" w:rsidP="004F38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Cs w:val="24"/>
        </w:rPr>
      </w:pPr>
      <w:proofErr w:type="spellStart"/>
      <w:r w:rsidRPr="00F960D8">
        <w:rPr>
          <w:rFonts w:asciiTheme="majorBidi" w:eastAsia="Times New Roman" w:hAnsiTheme="majorBidi" w:cstheme="majorBidi"/>
          <w:color w:val="000000"/>
          <w:szCs w:val="24"/>
        </w:rPr>
        <w:t>Dengan</w:t>
      </w:r>
      <w:proofErr w:type="spellEnd"/>
      <w:r w:rsidRPr="00F960D8">
        <w:rPr>
          <w:rFonts w:asciiTheme="majorBidi" w:eastAsia="Times New Roman" w:hAnsiTheme="majorBidi" w:cstheme="majorBidi"/>
          <w:color w:val="000000"/>
          <w:szCs w:val="24"/>
        </w:rPr>
        <w:t xml:space="preserve"> </w:t>
      </w:r>
      <w:proofErr w:type="spellStart"/>
      <w:r w:rsidRPr="00F960D8">
        <w:rPr>
          <w:rFonts w:asciiTheme="majorBidi" w:eastAsia="Times New Roman" w:hAnsiTheme="majorBidi" w:cstheme="majorBidi"/>
          <w:color w:val="000000"/>
          <w:szCs w:val="24"/>
        </w:rPr>
        <w:t>ini</w:t>
      </w:r>
      <w:proofErr w:type="spellEnd"/>
      <w:r w:rsidRPr="00F960D8">
        <w:rPr>
          <w:rFonts w:asciiTheme="majorBidi" w:eastAsia="Times New Roman" w:hAnsiTheme="majorBidi" w:cstheme="majorBidi"/>
          <w:color w:val="000000"/>
          <w:szCs w:val="24"/>
        </w:rPr>
        <w:t xml:space="preserve"> </w:t>
      </w:r>
      <w:proofErr w:type="spellStart"/>
      <w:r w:rsidRPr="00F960D8">
        <w:rPr>
          <w:rFonts w:asciiTheme="majorBidi" w:eastAsia="Times New Roman" w:hAnsiTheme="majorBidi" w:cstheme="majorBidi"/>
          <w:color w:val="000000"/>
          <w:szCs w:val="24"/>
        </w:rPr>
        <w:t>menyatakan</w:t>
      </w:r>
      <w:proofErr w:type="spellEnd"/>
      <w:r w:rsidRPr="00F960D8">
        <w:rPr>
          <w:rFonts w:asciiTheme="majorBidi" w:eastAsia="Times New Roman" w:hAnsiTheme="majorBidi" w:cstheme="majorBidi"/>
          <w:color w:val="000000"/>
          <w:szCs w:val="24"/>
        </w:rPr>
        <w:t xml:space="preserve"> </w:t>
      </w:r>
      <w:proofErr w:type="spellStart"/>
      <w:r w:rsidRPr="00F960D8">
        <w:rPr>
          <w:rFonts w:asciiTheme="majorBidi" w:eastAsia="Times New Roman" w:hAnsiTheme="majorBidi" w:cstheme="majorBidi"/>
          <w:color w:val="000000"/>
          <w:szCs w:val="24"/>
        </w:rPr>
        <w:t>bersedia</w:t>
      </w:r>
      <w:proofErr w:type="spellEnd"/>
      <w:r w:rsidRPr="00F960D8">
        <w:rPr>
          <w:rFonts w:asciiTheme="majorBidi" w:eastAsia="Times New Roman" w:hAnsiTheme="majorBidi" w:cstheme="majorBidi"/>
          <w:color w:val="000000"/>
          <w:szCs w:val="24"/>
        </w:rPr>
        <w:t xml:space="preserve"> </w:t>
      </w:r>
      <w:proofErr w:type="spellStart"/>
      <w:r w:rsidRPr="00F960D8">
        <w:rPr>
          <w:rFonts w:asciiTheme="majorBidi" w:eastAsia="Times New Roman" w:hAnsiTheme="majorBidi" w:cstheme="majorBidi"/>
          <w:color w:val="000000"/>
          <w:szCs w:val="24"/>
        </w:rPr>
        <w:t>menjadi</w:t>
      </w:r>
      <w:proofErr w:type="spellEnd"/>
      <w:r w:rsidRPr="00F960D8">
        <w:rPr>
          <w:rFonts w:asciiTheme="majorBidi" w:eastAsia="Times New Roman" w:hAnsiTheme="majorBidi" w:cstheme="majorBidi"/>
          <w:color w:val="000000"/>
          <w:szCs w:val="24"/>
        </w:rPr>
        <w:t xml:space="preserve"> MITRA </w:t>
      </w:r>
      <w:proofErr w:type="spellStart"/>
      <w:r w:rsidRPr="00F960D8">
        <w:rPr>
          <w:rFonts w:asciiTheme="majorBidi" w:eastAsia="Times New Roman" w:hAnsiTheme="majorBidi" w:cstheme="majorBidi"/>
          <w:color w:val="000000"/>
          <w:szCs w:val="24"/>
        </w:rPr>
        <w:t>penelitian</w:t>
      </w:r>
      <w:proofErr w:type="spellEnd"/>
      <w:r w:rsidRPr="00F960D8">
        <w:rPr>
          <w:rFonts w:asciiTheme="majorBidi" w:eastAsia="Times New Roman" w:hAnsiTheme="majorBidi" w:cstheme="majorBidi"/>
          <w:color w:val="000000"/>
          <w:szCs w:val="24"/>
        </w:rPr>
        <w:t xml:space="preserve"> </w:t>
      </w:r>
      <w:proofErr w:type="spellStart"/>
      <w:r w:rsidRPr="00F960D8">
        <w:rPr>
          <w:rFonts w:asciiTheme="majorBidi" w:eastAsia="Times New Roman" w:hAnsiTheme="majorBidi" w:cstheme="majorBidi"/>
          <w:color w:val="000000"/>
          <w:szCs w:val="24"/>
        </w:rPr>
        <w:t>skema</w:t>
      </w:r>
      <w:proofErr w:type="spellEnd"/>
      <w:r w:rsidRPr="00F960D8">
        <w:rPr>
          <w:rFonts w:asciiTheme="majorBidi" w:eastAsia="Times New Roman" w:hAnsiTheme="majorBidi" w:cstheme="majorBidi"/>
          <w:color w:val="000000"/>
          <w:szCs w:val="24"/>
        </w:rPr>
        <w:t xml:space="preserve"> </w:t>
      </w:r>
      <w:sdt>
        <w:sdtPr>
          <w:rPr>
            <w:rFonts w:asciiTheme="majorBidi" w:hAnsiTheme="majorBidi" w:cstheme="majorBidi"/>
            <w:color w:val="000000"/>
            <w:szCs w:val="24"/>
            <w:lang w:val="es-AR"/>
          </w:rPr>
          <w:id w:val="-1482841230"/>
          <w:placeholder>
            <w:docPart w:val="9D9F289B99AB49A598D74E75EE17AA3D"/>
          </w:placeholder>
          <w:dropDownList>
            <w:listItem w:displayText="Penelitian Stimulus Dosen (PSD)" w:value="Penelitian Stimulus Dosen (PSD)"/>
            <w:listItem w:displayText="Penelitian Dosen Pemula (PDP)" w:value="Penelitian Dosen Pemula (PDP)"/>
            <w:listItem w:displayText="Penelitian Fundamental (PF)" w:value="Penelitian Fundamental (PF)"/>
            <w:listItem w:displayText="Penelitian Terapan (PT)" w:value="Penelitian Terapan (PT)"/>
            <w:listItem w:displayText="Gontor International Research Collaboration (GIRC)" w:value="Gontor International Research Collaboration (GIRC)"/>
            <w:listItem w:displayText="Pilih disini" w:value="Pilih disini"/>
          </w:dropDownList>
        </w:sdtPr>
        <w:sdtContent>
          <w:r w:rsidRPr="00F960D8">
            <w:rPr>
              <w:rFonts w:asciiTheme="majorBidi" w:hAnsiTheme="majorBidi" w:cstheme="majorBidi"/>
              <w:color w:val="000000"/>
              <w:szCs w:val="24"/>
              <w:lang w:val="es-AR"/>
            </w:rPr>
            <w:t>Pilih disini</w:t>
          </w:r>
        </w:sdtContent>
      </w:sdt>
    </w:p>
    <w:p w14:paraId="2ED61995" w14:textId="1AE047F6" w:rsidR="004F389B" w:rsidRPr="00F960D8" w:rsidRDefault="004F389B" w:rsidP="004F38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Cs w:val="24"/>
        </w:rPr>
      </w:pPr>
      <w:r w:rsidRPr="00F960D8">
        <w:rPr>
          <w:rFonts w:asciiTheme="majorBidi" w:eastAsia="Times New Roman" w:hAnsiTheme="majorBidi" w:cstheme="majorBidi"/>
          <w:color w:val="000000"/>
          <w:szCs w:val="24"/>
        </w:rPr>
        <w:t xml:space="preserve">yang </w:t>
      </w:r>
      <w:proofErr w:type="spellStart"/>
      <w:r w:rsidRPr="00F960D8">
        <w:rPr>
          <w:rFonts w:asciiTheme="majorBidi" w:eastAsia="Times New Roman" w:hAnsiTheme="majorBidi" w:cstheme="majorBidi"/>
          <w:color w:val="000000"/>
          <w:szCs w:val="24"/>
        </w:rPr>
        <w:t>bertema</w:t>
      </w:r>
      <w:proofErr w:type="spellEnd"/>
      <w:r w:rsidRPr="00F960D8">
        <w:rPr>
          <w:rFonts w:asciiTheme="majorBidi" w:eastAsia="Times New Roman" w:hAnsiTheme="majorBidi" w:cstheme="majorBidi"/>
          <w:color w:val="000000"/>
          <w:szCs w:val="24"/>
        </w:rPr>
        <w:t>/</w:t>
      </w:r>
      <w:proofErr w:type="spellStart"/>
      <w:r w:rsidRPr="00F960D8">
        <w:rPr>
          <w:rFonts w:asciiTheme="majorBidi" w:eastAsia="Times New Roman" w:hAnsiTheme="majorBidi" w:cstheme="majorBidi"/>
          <w:color w:val="000000"/>
          <w:szCs w:val="24"/>
        </w:rPr>
        <w:t>judul</w:t>
      </w:r>
      <w:proofErr w:type="spellEnd"/>
      <w:r w:rsidRPr="00F960D8">
        <w:rPr>
          <w:rFonts w:asciiTheme="majorBidi" w:eastAsia="Times New Roman" w:hAnsiTheme="majorBidi" w:cstheme="majorBidi"/>
          <w:color w:val="000000"/>
          <w:szCs w:val="24"/>
        </w:rPr>
        <w:t xml:space="preserve">: </w:t>
      </w:r>
    </w:p>
    <w:p w14:paraId="0D36E640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14:paraId="0E2BE398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14:paraId="44C6F67D" w14:textId="289BA843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diusulkan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5B60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</w:p>
    <w:p w14:paraId="1FEB0310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15E134A3" w14:textId="7692E3A3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NIDN/N</w:t>
      </w:r>
      <w:r w:rsidR="00135B60">
        <w:rPr>
          <w:rFonts w:ascii="Times New Roman" w:eastAsia="Times New Roman" w:hAnsi="Times New Roman" w:cs="Times New Roman"/>
          <w:color w:val="000000"/>
          <w:sz w:val="24"/>
          <w:szCs w:val="24"/>
        </w:rPr>
        <w:t>UPTK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7BAD110D" w14:textId="0B84A327" w:rsidR="00C45420" w:rsidRDefault="00135B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5B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kind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397416A2" w14:textId="3F6DCF04" w:rsidR="00C45420" w:rsidRDefault="00135B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5B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 cash</w:t>
      </w:r>
      <w:r w:rsidRPr="00135B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359528E2" w14:textId="14F8EA22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Universitas </w:t>
      </w:r>
      <w:r w:rsidR="007F48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Darussalam </w:t>
      </w:r>
      <w:proofErr w:type="spellStart"/>
      <w:r w:rsidR="007F487A">
        <w:rPr>
          <w:rFonts w:ascii="Times New Roman" w:eastAsia="Times New Roman" w:hAnsi="Times New Roman" w:cs="Times New Roman"/>
          <w:color w:val="000000"/>
          <w:sz w:val="24"/>
          <w:szCs w:val="24"/>
        </w:rPr>
        <w:t>Gontor</w:t>
      </w:r>
      <w:proofErr w:type="spellEnd"/>
    </w:p>
    <w:p w14:paraId="3E94E625" w14:textId="2C1C507E" w:rsidR="00C45420" w:rsidRDefault="004F38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menyatakan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afiliasi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kekeluargaan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pengusul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pernyataan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buat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sebenar-benarnya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sebagaimana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mestinya</w:t>
      </w:r>
      <w:proofErr w:type="spellEnd"/>
      <w:r w:rsidRPr="004F38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a"/>
        <w:tblW w:w="945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915"/>
      </w:tblGrid>
      <w:tr w:rsidR="00C45420" w14:paraId="7E9B7E3E" w14:textId="77777777">
        <w:tc>
          <w:tcPr>
            <w:tcW w:w="4536" w:type="dxa"/>
          </w:tcPr>
          <w:p w14:paraId="714DEC89" w14:textId="77777777" w:rsidR="00C45420" w:rsidRDefault="00C4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</w:tcPr>
          <w:p w14:paraId="55782E77" w14:textId="1516C6A6" w:rsidR="00C45420" w:rsidRDefault="00DD2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Tempat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Tanggal</w:t>
            </w:r>
            <w:proofErr w:type="spellEnd"/>
            <w:r>
              <w:rPr>
                <w:color w:val="000000"/>
                <w:sz w:val="24"/>
                <w:szCs w:val="24"/>
              </w:rPr>
              <w:t>-Bulan-</w:t>
            </w:r>
            <w:proofErr w:type="spellStart"/>
            <w:r>
              <w:rPr>
                <w:color w:val="000000"/>
                <w:sz w:val="24"/>
                <w:szCs w:val="24"/>
              </w:rPr>
              <w:t>Tahun</w:t>
            </w:r>
            <w:proofErr w:type="spellEnd"/>
          </w:p>
        </w:tc>
      </w:tr>
      <w:tr w:rsidR="00C45420" w14:paraId="11FA9E5D" w14:textId="77777777">
        <w:tc>
          <w:tcPr>
            <w:tcW w:w="4536" w:type="dxa"/>
          </w:tcPr>
          <w:p w14:paraId="2E4709C2" w14:textId="77777777" w:rsidR="00C45420" w:rsidRDefault="00C4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</w:tcPr>
          <w:p w14:paraId="764E2D6B" w14:textId="77777777" w:rsidR="00C45420" w:rsidRDefault="00C4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303148D3" w14:textId="77777777" w:rsidR="00C454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Mitra </w:t>
            </w:r>
          </w:p>
          <w:p w14:paraId="6DC3904E" w14:textId="77777777" w:rsidR="00C45420" w:rsidRDefault="00C4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0283EF62" w14:textId="77777777" w:rsidR="00C45420" w:rsidRDefault="00C4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1A833D93" w14:textId="77777777" w:rsidR="00C454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24"/>
                <w:szCs w:val="24"/>
              </w:rPr>
            </w:pPr>
            <w:proofErr w:type="spellStart"/>
            <w:r>
              <w:rPr>
                <w:color w:val="808080"/>
                <w:sz w:val="24"/>
                <w:szCs w:val="24"/>
              </w:rPr>
              <w:t>ttd+materai</w:t>
            </w:r>
            <w:proofErr w:type="spellEnd"/>
          </w:p>
          <w:p w14:paraId="37DDE202" w14:textId="77777777" w:rsidR="00C45420" w:rsidRDefault="00C4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56343AA5" w14:textId="77777777" w:rsidR="00C454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</w:t>
            </w:r>
          </w:p>
          <w:p w14:paraId="2CBAB691" w14:textId="77777777" w:rsidR="00C45420" w:rsidRDefault="00C4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569A066A" w14:textId="77777777" w:rsidR="00C45420" w:rsidRDefault="00C45420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6DF4E5EC" w14:textId="77777777" w:rsidR="00C45420" w:rsidRDefault="00000000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i/>
        </w:rPr>
      </w:pPr>
      <w:proofErr w:type="spellStart"/>
      <w:r>
        <w:rPr>
          <w:rFonts w:ascii="Times New Roman" w:eastAsia="Times New Roman" w:hAnsi="Times New Roman" w:cs="Times New Roman"/>
          <w:b/>
          <w:i/>
        </w:rPr>
        <w:t>Catatan</w:t>
      </w:r>
      <w:proofErr w:type="spellEnd"/>
      <w:r>
        <w:rPr>
          <w:rFonts w:ascii="Times New Roman" w:eastAsia="Times New Roman" w:hAnsi="Times New Roman" w:cs="Times New Roman"/>
          <w:b/>
          <w:i/>
        </w:rPr>
        <w:t>:</w:t>
      </w:r>
      <w:r>
        <w:rPr>
          <w:rFonts w:ascii="Times New Roman" w:eastAsia="Times New Roman" w:hAnsi="Times New Roman" w:cs="Times New Roman"/>
          <w:i/>
        </w:rPr>
        <w:t xml:space="preserve"> Format </w:t>
      </w:r>
      <w:proofErr w:type="spellStart"/>
      <w:r>
        <w:rPr>
          <w:rFonts w:ascii="Times New Roman" w:eastAsia="Times New Roman" w:hAnsi="Times New Roman" w:cs="Times New Roman"/>
          <w:i/>
        </w:rPr>
        <w:t>surat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dapat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disesuaikan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dengan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kebutuhan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kesepakatan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dengan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mitra</w:t>
      </w:r>
      <w:proofErr w:type="spellEnd"/>
    </w:p>
    <w:p w14:paraId="672591A2" w14:textId="77777777" w:rsidR="00C45420" w:rsidRDefault="00C45420">
      <w:pPr>
        <w:jc w:val="center"/>
      </w:pPr>
    </w:p>
    <w:sectPr w:rsidR="00C45420">
      <w:headerReference w:type="default" r:id="rId8"/>
      <w:pgSz w:w="11906" w:h="16838"/>
      <w:pgMar w:top="1440" w:right="1440" w:bottom="568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B7242" w14:textId="77777777" w:rsidR="004C1E74" w:rsidRDefault="004C1E74">
      <w:pPr>
        <w:spacing w:after="0" w:line="240" w:lineRule="auto"/>
      </w:pPr>
      <w:r>
        <w:separator/>
      </w:r>
    </w:p>
  </w:endnote>
  <w:endnote w:type="continuationSeparator" w:id="0">
    <w:p w14:paraId="606F6B91" w14:textId="77777777" w:rsidR="004C1E74" w:rsidRDefault="004C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6CB08" w14:textId="77777777" w:rsidR="004C1E74" w:rsidRDefault="004C1E74">
      <w:pPr>
        <w:spacing w:after="0" w:line="240" w:lineRule="auto"/>
      </w:pPr>
      <w:r>
        <w:separator/>
      </w:r>
    </w:p>
  </w:footnote>
  <w:footnote w:type="continuationSeparator" w:id="0">
    <w:p w14:paraId="637414FD" w14:textId="77777777" w:rsidR="004C1E74" w:rsidRDefault="004C1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3F457" w14:textId="77777777" w:rsidR="00C4542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>KOP SURAT INSTANSI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2680"/>
    <w:multiLevelType w:val="multilevel"/>
    <w:tmpl w:val="683C5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75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420"/>
    <w:rsid w:val="00135B60"/>
    <w:rsid w:val="001D2062"/>
    <w:rsid w:val="002517F3"/>
    <w:rsid w:val="003D69D6"/>
    <w:rsid w:val="003E211C"/>
    <w:rsid w:val="004C1E74"/>
    <w:rsid w:val="004F389B"/>
    <w:rsid w:val="00597F0B"/>
    <w:rsid w:val="0066336A"/>
    <w:rsid w:val="006B06F3"/>
    <w:rsid w:val="007F487A"/>
    <w:rsid w:val="007F4C45"/>
    <w:rsid w:val="00A34A3A"/>
    <w:rsid w:val="00B43825"/>
    <w:rsid w:val="00BE64FC"/>
    <w:rsid w:val="00C45420"/>
    <w:rsid w:val="00DD2DF9"/>
    <w:rsid w:val="00ED5520"/>
    <w:rsid w:val="00F0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031887"/>
  <w15:docId w15:val="{95D7142F-00B4-4C95-A34F-E2F00DE6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59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773F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91923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79192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791923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791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92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91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923"/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9F289B99AB49A598D74E75EE17A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2A01A-F0F3-4F72-B038-B0529DAD8F8C}"/>
      </w:docPartPr>
      <w:docPartBody>
        <w:p w:rsidR="00000000" w:rsidRDefault="00600291" w:rsidP="00600291">
          <w:pPr>
            <w:pStyle w:val="9D9F289B99AB49A598D74E75EE17AA3D"/>
          </w:pPr>
          <w:r w:rsidRPr="009608A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91"/>
    <w:rsid w:val="002804E0"/>
    <w:rsid w:val="00600291"/>
    <w:rsid w:val="006B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0291"/>
    <w:rPr>
      <w:color w:val="666666"/>
    </w:rPr>
  </w:style>
  <w:style w:type="paragraph" w:customStyle="1" w:styleId="9D9F289B99AB49A598D74E75EE17AA3D">
    <w:name w:val="9D9F289B99AB49A598D74E75EE17AA3D"/>
    <w:rsid w:val="0060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9vS598qsdsOtH5LwAUQR6C1XRA==">AMUW2mWlR6CqVOzTAQClLwSiOR9Dip+fSHxkuJIlpJhTJMalW9YZCRbkCpRqF5PsgK6MtF5FWTWSTJCBnxIvvzg6+D+d9Vj0dxnC0WHVaeUCN/pLNLARt+E=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Sarwahita</dc:creator>
  <cp:lastModifiedBy>Amin Fonda Astiti</cp:lastModifiedBy>
  <cp:revision>4</cp:revision>
  <dcterms:created xsi:type="dcterms:W3CDTF">2026-07-11T03:45:00Z</dcterms:created>
  <dcterms:modified xsi:type="dcterms:W3CDTF">2026-08-04T03:02:00Z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69be39ed967442d3f5f8cafc2d316b2e4111101e90da124374800a1558624474</vt:lpwstr>
  </property>
</Properties>
</file>